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29D4D" w14:textId="6FA13530" w:rsidR="00E601DE" w:rsidRPr="00CD7462" w:rsidRDefault="00CD7462">
      <w:pPr>
        <w:rPr>
          <w:sz w:val="56"/>
          <w:szCs w:val="56"/>
        </w:rPr>
      </w:pPr>
      <w:r w:rsidRPr="00CD7462">
        <w:rPr>
          <w:rFonts w:ascii="Arial" w:hAnsi="Arial" w:cs="Arial"/>
          <w:b/>
          <w:bCs/>
          <w:color w:val="000000"/>
          <w:sz w:val="56"/>
          <w:szCs w:val="56"/>
        </w:rPr>
        <w:t>A</w:t>
      </w:r>
    </w:p>
    <w:p w14:paraId="2E87B301" w14:textId="5162801D" w:rsidR="00CD7462" w:rsidRPr="00CD7462" w:rsidRDefault="00CD7462" w:rsidP="00CD7462">
      <w:pPr>
        <w:jc w:val="center"/>
        <w:rPr>
          <w:sz w:val="56"/>
          <w:szCs w:val="56"/>
        </w:rPr>
      </w:pPr>
      <w:r w:rsidRPr="00CD7462">
        <w:rPr>
          <w:sz w:val="56"/>
          <w:szCs w:val="56"/>
        </w:rPr>
        <w:drawing>
          <wp:inline distT="0" distB="0" distL="0" distR="0" wp14:anchorId="4AD9C7F4" wp14:editId="1FD8B94E">
            <wp:extent cx="1968500" cy="184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6583" w14:textId="5B9C9426" w:rsidR="00CD7462" w:rsidRPr="00CD7462" w:rsidRDefault="00CD7462" w:rsidP="00CD7462">
      <w:pPr>
        <w:rPr>
          <w:sz w:val="56"/>
          <w:szCs w:val="56"/>
        </w:rPr>
      </w:pPr>
      <w:r w:rsidRPr="00CD7462">
        <w:rPr>
          <w:rFonts w:ascii="Arial" w:hAnsi="Arial" w:cs="Arial"/>
          <w:b/>
          <w:bCs/>
          <w:color w:val="000000"/>
          <w:sz w:val="56"/>
          <w:szCs w:val="56"/>
        </w:rPr>
        <w:t>B</w:t>
      </w:r>
    </w:p>
    <w:p w14:paraId="2101AD41" w14:textId="3B577893" w:rsidR="00CD7462" w:rsidRPr="00CD7462" w:rsidRDefault="00CD7462" w:rsidP="00CD7462">
      <w:pPr>
        <w:jc w:val="center"/>
        <w:rPr>
          <w:sz w:val="56"/>
          <w:szCs w:val="56"/>
        </w:rPr>
      </w:pPr>
      <w:r w:rsidRPr="00CD7462">
        <w:rPr>
          <w:sz w:val="56"/>
          <w:szCs w:val="56"/>
        </w:rPr>
        <w:drawing>
          <wp:inline distT="0" distB="0" distL="0" distR="0" wp14:anchorId="25B97679" wp14:editId="5702B5FB">
            <wp:extent cx="1625600" cy="146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617EB" w14:textId="26005044" w:rsidR="00CD7462" w:rsidRPr="00CD7462" w:rsidRDefault="00CD7462">
      <w:pPr>
        <w:rPr>
          <w:sz w:val="56"/>
          <w:szCs w:val="56"/>
        </w:rPr>
      </w:pPr>
    </w:p>
    <w:p w14:paraId="19BF180F" w14:textId="249B7FE9" w:rsidR="00CD7462" w:rsidRPr="00CD7462" w:rsidRDefault="00CD7462" w:rsidP="00CD7462">
      <w:pPr>
        <w:rPr>
          <w:sz w:val="56"/>
          <w:szCs w:val="56"/>
        </w:rPr>
      </w:pPr>
      <w:r w:rsidRPr="00CD7462">
        <w:rPr>
          <w:rFonts w:ascii="Arial" w:hAnsi="Arial" w:cs="Arial"/>
          <w:b/>
          <w:bCs/>
          <w:color w:val="000000"/>
          <w:sz w:val="56"/>
          <w:szCs w:val="56"/>
        </w:rPr>
        <w:t>C</w:t>
      </w:r>
    </w:p>
    <w:p w14:paraId="7513F586" w14:textId="1682629C" w:rsidR="00CD7462" w:rsidRDefault="00CD7462" w:rsidP="00CD7462">
      <w:pPr>
        <w:jc w:val="center"/>
        <w:rPr>
          <w:sz w:val="56"/>
          <w:szCs w:val="56"/>
        </w:rPr>
      </w:pPr>
      <w:r w:rsidRPr="00CD7462">
        <w:rPr>
          <w:sz w:val="56"/>
          <w:szCs w:val="56"/>
        </w:rPr>
        <w:drawing>
          <wp:inline distT="0" distB="0" distL="0" distR="0" wp14:anchorId="34CB1293" wp14:editId="6D945C2E">
            <wp:extent cx="1384300" cy="158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8C6E" w14:textId="2DFDBDD0" w:rsidR="00CD7462" w:rsidRDefault="00CD7462" w:rsidP="00CD7462">
      <w:pPr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lastRenderedPageBreak/>
        <w:t>1</w:t>
      </w:r>
    </w:p>
    <w:p w14:paraId="6BD6441F" w14:textId="7A679E24" w:rsidR="00CD7462" w:rsidRDefault="00CD7462" w:rsidP="00CD7462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fldChar w:fldCharType="begin"/>
      </w:r>
      <w:r>
        <w:rPr>
          <w:rFonts w:ascii="Arial" w:hAnsi="Arial" w:cs="Arial"/>
          <w:b/>
          <w:bCs/>
          <w:color w:val="000000"/>
          <w:sz w:val="36"/>
          <w:szCs w:val="36"/>
        </w:rPr>
        <w:instrText xml:space="preserve"> INCLUDEPICTURE "https://docs.google.com/drawings/d/soQb9h1UUM4AzJHta6fAalA/image?w=346&amp;h=94&amp;rev=1&amp;ac=1&amp;parent=1UXKjibUkgpdanMxSH3OibSsVlwhtx5HWEGfN-VSPK20" \* MERGEFORMATINET </w:instrText>
      </w:r>
      <w:r>
        <w:rPr>
          <w:rFonts w:ascii="Arial" w:hAnsi="Arial" w:cs="Arial"/>
          <w:b/>
          <w:bCs/>
          <w:color w:val="000000"/>
          <w:sz w:val="36"/>
          <w:szCs w:val="36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65C5AEF8" wp14:editId="71430444">
            <wp:extent cx="9115628" cy="2476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931" cy="248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36"/>
          <w:szCs w:val="36"/>
        </w:rPr>
        <w:fldChar w:fldCharType="end"/>
      </w:r>
    </w:p>
    <w:p w14:paraId="742AB327" w14:textId="77777777" w:rsidR="00CD7462" w:rsidRDefault="00CD7462" w:rsidP="00CD7462">
      <w:bookmarkStart w:id="0" w:name="_GoBack"/>
      <w:bookmarkEnd w:id="0"/>
    </w:p>
    <w:p w14:paraId="3CBE1557" w14:textId="63458963" w:rsidR="00CD7462" w:rsidRDefault="00CD7462" w:rsidP="00CD7462">
      <w:pPr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4E17D027" w14:textId="44D91ECD" w:rsidR="00CD7462" w:rsidRDefault="00CD7462">
      <w:pPr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2</w:t>
      </w:r>
    </w:p>
    <w:p w14:paraId="4EED3CB9" w14:textId="587F7D7B" w:rsidR="00CD7462" w:rsidRPr="00CD7462" w:rsidRDefault="00CD7462" w:rsidP="00CD7462">
      <w:r>
        <w:rPr>
          <w:rFonts w:ascii="Arial" w:hAnsi="Arial" w:cs="Arial"/>
          <w:b/>
          <w:bCs/>
          <w:color w:val="000000"/>
          <w:sz w:val="36"/>
          <w:szCs w:val="36"/>
        </w:rPr>
        <w:fldChar w:fldCharType="begin"/>
      </w:r>
      <w:r>
        <w:rPr>
          <w:rFonts w:ascii="Arial" w:hAnsi="Arial" w:cs="Arial"/>
          <w:b/>
          <w:bCs/>
          <w:color w:val="000000"/>
          <w:sz w:val="36"/>
          <w:szCs w:val="36"/>
        </w:rPr>
        <w:instrText xml:space="preserve"> INCLUDEPICTURE "https://docs.google.com/drawings/d/sZtzH4houfY1ynJBYhrUmXA/image?w=346&amp;h=94&amp;rev=1&amp;ac=1&amp;parent=1UXKjibUkgpdanMxSH3OibSsVlwhtx5HWEGfN-VSPK20" \* MERGEFORMATINET </w:instrText>
      </w:r>
      <w:r>
        <w:rPr>
          <w:rFonts w:ascii="Arial" w:hAnsi="Arial" w:cs="Arial"/>
          <w:b/>
          <w:bCs/>
          <w:color w:val="000000"/>
          <w:sz w:val="36"/>
          <w:szCs w:val="36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47BF03EF" wp14:editId="2965E399">
            <wp:extent cx="9115628" cy="247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565" cy="24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36"/>
          <w:szCs w:val="36"/>
        </w:rPr>
        <w:fldChar w:fldCharType="end"/>
      </w:r>
    </w:p>
    <w:sectPr w:rsidR="00CD7462" w:rsidRPr="00CD7462" w:rsidSect="00CD74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62"/>
    <w:rsid w:val="000E074D"/>
    <w:rsid w:val="00306CEE"/>
    <w:rsid w:val="00C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64FFE"/>
  <w15:chartTrackingRefBased/>
  <w15:docId w15:val="{D8678F27-5CDB-2545-BC6D-5015060E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74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4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1</cp:revision>
  <dcterms:created xsi:type="dcterms:W3CDTF">2019-10-23T02:59:00Z</dcterms:created>
  <dcterms:modified xsi:type="dcterms:W3CDTF">2019-10-23T03:02:00Z</dcterms:modified>
</cp:coreProperties>
</file>